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71BFF" w14:textId="77777777" w:rsidR="00F7595A" w:rsidRDefault="00F7595A">
      <w:pPr>
        <w:ind w:left="0" w:hanging="2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noProof/>
        </w:rPr>
        <w:drawing>
          <wp:inline distT="0" distB="0" distL="0" distR="0" wp14:anchorId="0E5554A4" wp14:editId="18353151">
            <wp:extent cx="45720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3C3D3" w14:textId="7A2B981A" w:rsidR="00BD02BC" w:rsidRDefault="00A55A53">
      <w:pPr>
        <w:ind w:left="0" w:hanging="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Anthology </w:t>
      </w:r>
      <w:r>
        <w:rPr>
          <w:rFonts w:ascii="Times New Roman" w:eastAsia="Times New Roman" w:hAnsi="Times New Roman" w:cs="Times New Roman"/>
          <w:b/>
          <w:sz w:val="24"/>
        </w:rPr>
        <w:t>© 2020</w:t>
      </w:r>
    </w:p>
    <w:p w14:paraId="28BC2F0D" w14:textId="77777777" w:rsidR="00BD02BC" w:rsidRDefault="00BD02BC">
      <w:pPr>
        <w:ind w:left="0" w:hanging="2"/>
        <w:jc w:val="center"/>
        <w:rPr>
          <w:rFonts w:ascii="Times New Roman" w:eastAsia="Times New Roman" w:hAnsi="Times New Roman" w:cs="Times New Roman"/>
          <w:sz w:val="24"/>
        </w:rPr>
      </w:pPr>
    </w:p>
    <w:p w14:paraId="5665BE71" w14:textId="77777777" w:rsidR="00BD02BC" w:rsidRDefault="00A55A53">
      <w:pPr>
        <w:ind w:left="0" w:hanging="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correlated to </w:t>
      </w:r>
    </w:p>
    <w:p w14:paraId="1847E226" w14:textId="77777777" w:rsidR="00BD02BC" w:rsidRDefault="00BD02BC">
      <w:pPr>
        <w:ind w:left="0" w:hanging="2"/>
        <w:jc w:val="center"/>
        <w:rPr>
          <w:rFonts w:ascii="Times New Roman" w:eastAsia="Times New Roman" w:hAnsi="Times New Roman" w:cs="Times New Roman"/>
          <w:sz w:val="24"/>
        </w:rPr>
      </w:pPr>
    </w:p>
    <w:p w14:paraId="18BB9144" w14:textId="77777777" w:rsidR="00BD02BC" w:rsidRDefault="00A55A53">
      <w:pPr>
        <w:ind w:left="0" w:hanging="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Florida’s B.E.S.T. Standards: English Language Arts</w:t>
      </w:r>
    </w:p>
    <w:p w14:paraId="6EC09FCA" w14:textId="77777777" w:rsidR="00BD02BC" w:rsidRDefault="00A55A53">
      <w:pPr>
        <w:ind w:left="0" w:hanging="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Grade 2</w:t>
      </w:r>
    </w:p>
    <w:p w14:paraId="6EBEEA29" w14:textId="77777777" w:rsidR="00BD02BC" w:rsidRDefault="00BD02BC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"/>
        <w:tblW w:w="13182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5092"/>
        <w:gridCol w:w="6390"/>
      </w:tblGrid>
      <w:tr w:rsidR="00BD02BC" w14:paraId="42FBD571" w14:textId="77777777">
        <w:tc>
          <w:tcPr>
            <w:tcW w:w="1700" w:type="dxa"/>
            <w:shd w:val="clear" w:color="auto" w:fill="E7E6E6"/>
          </w:tcPr>
          <w:p w14:paraId="2D2A28BF" w14:textId="77777777" w:rsidR="00BD02BC" w:rsidRDefault="00A55A5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Standard</w:t>
            </w:r>
          </w:p>
        </w:tc>
        <w:tc>
          <w:tcPr>
            <w:tcW w:w="5092" w:type="dxa"/>
            <w:shd w:val="clear" w:color="auto" w:fill="E7E6E6"/>
          </w:tcPr>
          <w:p w14:paraId="4569F8FC" w14:textId="77777777" w:rsidR="00BD02BC" w:rsidRDefault="00A55A5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Descriptor</w:t>
            </w:r>
          </w:p>
        </w:tc>
        <w:tc>
          <w:tcPr>
            <w:tcW w:w="6390" w:type="dxa"/>
            <w:shd w:val="clear" w:color="auto" w:fill="E7E6E6"/>
          </w:tcPr>
          <w:p w14:paraId="0D81ADF9" w14:textId="77777777" w:rsidR="00BD02BC" w:rsidRDefault="00A55A5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Citations</w:t>
            </w:r>
          </w:p>
        </w:tc>
      </w:tr>
      <w:tr w:rsidR="00BD02BC" w14:paraId="4D811A76" w14:textId="77777777">
        <w:tc>
          <w:tcPr>
            <w:tcW w:w="13182" w:type="dxa"/>
            <w:gridSpan w:val="3"/>
          </w:tcPr>
          <w:p w14:paraId="52381B6E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Foundational Skills</w:t>
            </w:r>
          </w:p>
        </w:tc>
      </w:tr>
      <w:tr w:rsidR="00BD02BC" w14:paraId="6846DFB2" w14:textId="77777777">
        <w:tc>
          <w:tcPr>
            <w:tcW w:w="1700" w:type="dxa"/>
          </w:tcPr>
          <w:p w14:paraId="6CE0EFFD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ELA.2.F.1</w:t>
            </w:r>
          </w:p>
        </w:tc>
        <w:tc>
          <w:tcPr>
            <w:tcW w:w="11482" w:type="dxa"/>
            <w:gridSpan w:val="2"/>
          </w:tcPr>
          <w:p w14:paraId="0C63B5EC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Applying Foundational Reading Skills</w:t>
            </w:r>
          </w:p>
        </w:tc>
      </w:tr>
      <w:tr w:rsidR="00BD02BC" w14:paraId="6C6DEB97" w14:textId="77777777">
        <w:tc>
          <w:tcPr>
            <w:tcW w:w="13182" w:type="dxa"/>
            <w:gridSpan w:val="3"/>
          </w:tcPr>
          <w:p w14:paraId="02009C04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Phonics and Word Analysis</w:t>
            </w:r>
          </w:p>
        </w:tc>
      </w:tr>
      <w:tr w:rsidR="00BD02BC" w14:paraId="6B5C9C52" w14:textId="77777777">
        <w:tc>
          <w:tcPr>
            <w:tcW w:w="1700" w:type="dxa"/>
          </w:tcPr>
          <w:p w14:paraId="4FF3EB28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ELA.2.F.1.3</w:t>
            </w:r>
          </w:p>
        </w:tc>
        <w:tc>
          <w:tcPr>
            <w:tcW w:w="11482" w:type="dxa"/>
            <w:gridSpan w:val="2"/>
          </w:tcPr>
          <w:p w14:paraId="5B912C48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Use knowledge of grade-appropriate phonics and word-analysis skills to decode words.</w:t>
            </w:r>
          </w:p>
        </w:tc>
      </w:tr>
      <w:tr w:rsidR="00BD02BC" w14:paraId="3503C7D2" w14:textId="77777777">
        <w:tc>
          <w:tcPr>
            <w:tcW w:w="1700" w:type="dxa"/>
          </w:tcPr>
          <w:p w14:paraId="5AE5F1A5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ELA.2.F.1.3.a</w:t>
            </w:r>
          </w:p>
        </w:tc>
        <w:tc>
          <w:tcPr>
            <w:tcW w:w="5092" w:type="dxa"/>
          </w:tcPr>
          <w:p w14:paraId="42742A85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Decode words with variable vowel teams (e.g.,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and vowel diphthongs (e.g., oi, oy, ow).</w:t>
            </w:r>
          </w:p>
          <w:p w14:paraId="7D901983" w14:textId="77777777" w:rsidR="00BD02BC" w:rsidRDefault="00BD02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1C2FB7B2" w14:textId="77777777" w:rsidR="00BD02BC" w:rsidRDefault="00A55A53">
            <w:pPr>
              <w:widowControl/>
              <w:ind w:left="0" w:hanging="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color w:val="201F1E"/>
              </w:rPr>
              <w:t xml:space="preserve">This standard is beyond the scope of </w:t>
            </w:r>
            <w:r>
              <w:rPr>
                <w:rFonts w:ascii="Times New Roman" w:eastAsia="Times New Roman" w:hAnsi="Times New Roman" w:cs="Times New Roman"/>
                <w:i/>
                <w:color w:val="201F1E"/>
              </w:rPr>
              <w:t>Vista Higher Learning Anthology 2.</w:t>
            </w:r>
          </w:p>
          <w:p w14:paraId="6DA6D9F0" w14:textId="77777777" w:rsidR="00BD02BC" w:rsidRDefault="00BD02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BD02BC" w14:paraId="394E2404" w14:textId="77777777">
        <w:tc>
          <w:tcPr>
            <w:tcW w:w="1700" w:type="dxa"/>
          </w:tcPr>
          <w:p w14:paraId="6D159209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ELA.2.F.1.3.b</w:t>
            </w:r>
          </w:p>
        </w:tc>
        <w:tc>
          <w:tcPr>
            <w:tcW w:w="5092" w:type="dxa"/>
          </w:tcPr>
          <w:p w14:paraId="6F905FCC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Decode regularly spelled two-syllable words with long and short vowels.</w:t>
            </w:r>
          </w:p>
          <w:p w14:paraId="10B8111E" w14:textId="77777777" w:rsidR="00BD02BC" w:rsidRDefault="00BD02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0075770E" w14:textId="77777777" w:rsidR="00BD02BC" w:rsidRDefault="00A55A53">
            <w:pPr>
              <w:tabs>
                <w:tab w:val="left" w:pos="720"/>
                <w:tab w:val="left" w:pos="1440"/>
                <w:tab w:val="left" w:pos="2160"/>
                <w:tab w:val="center" w:pos="3087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80</w:t>
            </w:r>
          </w:p>
          <w:p w14:paraId="35650EAE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>38</w:t>
            </w:r>
          </w:p>
          <w:p w14:paraId="00F104B4" w14:textId="77777777" w:rsidR="00BD02BC" w:rsidRDefault="00BD02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BD02BC" w14:paraId="485C228D" w14:textId="77777777">
        <w:tc>
          <w:tcPr>
            <w:tcW w:w="1700" w:type="dxa"/>
          </w:tcPr>
          <w:p w14:paraId="05C870E5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ELA.2.F.1.3.c</w:t>
            </w:r>
          </w:p>
        </w:tc>
        <w:tc>
          <w:tcPr>
            <w:tcW w:w="5092" w:type="dxa"/>
          </w:tcPr>
          <w:p w14:paraId="759FAC0C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Decode words with open (e.g., hi, baby, moment) and closed (e.g., bag, sunshine, chop) syllables and consonant -le (e.g., purple, circle, stumble).</w:t>
            </w:r>
          </w:p>
          <w:p w14:paraId="099844AB" w14:textId="77777777" w:rsidR="00BD02BC" w:rsidRDefault="00BD02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318F14C9" w14:textId="77777777" w:rsidR="00BD02BC" w:rsidRDefault="00A55A53">
            <w:pPr>
              <w:tabs>
                <w:tab w:val="left" w:pos="720"/>
                <w:tab w:val="left" w:pos="1440"/>
                <w:tab w:val="left" w:pos="2160"/>
                <w:tab w:val="center" w:pos="3087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94</w:t>
            </w:r>
          </w:p>
          <w:p w14:paraId="591D337E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>42</w:t>
            </w:r>
          </w:p>
          <w:p w14:paraId="504D45C2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3F7A0D47" w14:textId="77777777" w:rsidR="00BD02BC" w:rsidRDefault="00BD02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BD02BC" w14:paraId="5B3A0931" w14:textId="77777777">
        <w:tc>
          <w:tcPr>
            <w:tcW w:w="1700" w:type="dxa"/>
          </w:tcPr>
          <w:p w14:paraId="11A65930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ELA.2.F.1.3.d</w:t>
            </w:r>
          </w:p>
        </w:tc>
        <w:tc>
          <w:tcPr>
            <w:tcW w:w="5092" w:type="dxa"/>
          </w:tcPr>
          <w:p w14:paraId="35B8315F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Decode words with common prefixes and suffixes.  </w:t>
            </w:r>
          </w:p>
          <w:p w14:paraId="764AE66B" w14:textId="77777777" w:rsidR="00BD02BC" w:rsidRDefault="00BD02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3276A011" w14:textId="77777777" w:rsidR="00BD02BC" w:rsidRDefault="00A55A53">
            <w:pPr>
              <w:tabs>
                <w:tab w:val="left" w:pos="720"/>
                <w:tab w:val="left" w:pos="1440"/>
                <w:tab w:val="left" w:pos="2160"/>
                <w:tab w:val="center" w:pos="3087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42</w:t>
            </w:r>
          </w:p>
          <w:p w14:paraId="0BE77622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>28</w:t>
            </w:r>
          </w:p>
          <w:p w14:paraId="49ABB48B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BD02BC" w14:paraId="6CE3CFD7" w14:textId="77777777">
        <w:tc>
          <w:tcPr>
            <w:tcW w:w="1700" w:type="dxa"/>
          </w:tcPr>
          <w:p w14:paraId="5C7F8EB1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ELA.2.F.1.3.e</w:t>
            </w:r>
          </w:p>
        </w:tc>
        <w:tc>
          <w:tcPr>
            <w:tcW w:w="5092" w:type="dxa"/>
          </w:tcPr>
          <w:p w14:paraId="2491F9BD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Decode words with silent letter combinations (e.g., knight, comb, island, ghost).</w:t>
            </w:r>
          </w:p>
          <w:p w14:paraId="0F268E8C" w14:textId="77777777" w:rsidR="00BD02BC" w:rsidRDefault="00BD02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55373DE4" w14:textId="77777777" w:rsidR="00BD02BC" w:rsidRDefault="00A55A53">
            <w:pPr>
              <w:tabs>
                <w:tab w:val="left" w:pos="720"/>
                <w:tab w:val="left" w:pos="1440"/>
                <w:tab w:val="left" w:pos="2160"/>
                <w:tab w:val="center" w:pos="3087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56</w:t>
            </w:r>
          </w:p>
          <w:p w14:paraId="434E3409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>32</w:t>
            </w:r>
          </w:p>
          <w:p w14:paraId="2A2F1FCD" w14:textId="77777777" w:rsidR="00BD02BC" w:rsidRDefault="00BD02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BD02BC" w14:paraId="4DCEE6BE" w14:textId="77777777">
        <w:tc>
          <w:tcPr>
            <w:tcW w:w="13182" w:type="dxa"/>
            <w:gridSpan w:val="3"/>
          </w:tcPr>
          <w:p w14:paraId="7AA9592C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Fluency</w:t>
            </w:r>
          </w:p>
        </w:tc>
      </w:tr>
      <w:tr w:rsidR="00BD02BC" w14:paraId="22EEFB0F" w14:textId="77777777">
        <w:tc>
          <w:tcPr>
            <w:tcW w:w="1700" w:type="dxa"/>
          </w:tcPr>
          <w:p w14:paraId="1576E74F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ELA.2.F.1.4</w:t>
            </w:r>
          </w:p>
        </w:tc>
        <w:tc>
          <w:tcPr>
            <w:tcW w:w="5092" w:type="dxa"/>
          </w:tcPr>
          <w:p w14:paraId="0D9484D7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 grade-level texts with accuracy, automaticity, and appropriate prosody or expression.</w:t>
            </w:r>
          </w:p>
          <w:p w14:paraId="15B8D5FE" w14:textId="77777777" w:rsidR="00BD02BC" w:rsidRDefault="00BD02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6EF6395A" w14:textId="77777777" w:rsidR="00BD02BC" w:rsidRDefault="00A55A53">
            <w:pPr>
              <w:tabs>
                <w:tab w:val="left" w:pos="720"/>
                <w:tab w:val="left" w:pos="1440"/>
                <w:tab w:val="left" w:pos="2160"/>
                <w:tab w:val="center" w:pos="3087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5, 11, 17, 23, 29, 35, 41, 47, 55, 63, 71, 79, 85, 93, 101, 109, 117, </w:t>
            </w:r>
            <w:r>
              <w:rPr>
                <w:rFonts w:ascii="Times New Roman" w:eastAsia="Times New Roman" w:hAnsi="Times New Roman" w:cs="Times New Roman"/>
              </w:rPr>
              <w:tab/>
              <w:t>125, 133, 141, 147, 155, 163, 171</w:t>
            </w:r>
          </w:p>
          <w:p w14:paraId="770327DB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>15, 17, 19, 21, 23, 25, 27, 29, 31, 33, 35, 37, 39,</w:t>
            </w:r>
            <w:r>
              <w:rPr>
                <w:rFonts w:ascii="Times New Roman" w:eastAsia="Times New Roman" w:hAnsi="Times New Roman" w:cs="Times New Roman"/>
              </w:rPr>
              <w:t xml:space="preserve"> 41, 43, 45, 48, 49, </w:t>
            </w:r>
            <w:r>
              <w:rPr>
                <w:rFonts w:ascii="Times New Roman" w:eastAsia="Times New Roman" w:hAnsi="Times New Roman" w:cs="Times New Roman"/>
              </w:rPr>
              <w:tab/>
              <w:t>52, 53, 55, 57, 59, 62</w:t>
            </w:r>
          </w:p>
          <w:p w14:paraId="4F1CE7A1" w14:textId="77777777" w:rsidR="00BD02BC" w:rsidRDefault="00BD02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BD02BC" w14:paraId="4C25941E" w14:textId="77777777">
        <w:tc>
          <w:tcPr>
            <w:tcW w:w="13182" w:type="dxa"/>
            <w:gridSpan w:val="3"/>
          </w:tcPr>
          <w:p w14:paraId="452233AF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Reading </w:t>
            </w:r>
          </w:p>
        </w:tc>
      </w:tr>
      <w:tr w:rsidR="00BD02BC" w14:paraId="5BDFBEA3" w14:textId="77777777">
        <w:tc>
          <w:tcPr>
            <w:tcW w:w="1700" w:type="dxa"/>
          </w:tcPr>
          <w:p w14:paraId="58B0310B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ELA.2.R.1</w:t>
            </w:r>
          </w:p>
        </w:tc>
        <w:tc>
          <w:tcPr>
            <w:tcW w:w="11482" w:type="dxa"/>
            <w:gridSpan w:val="2"/>
          </w:tcPr>
          <w:p w14:paraId="7A564D48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Reading Prose and Poetry</w:t>
            </w:r>
          </w:p>
        </w:tc>
      </w:tr>
      <w:tr w:rsidR="00BD02BC" w14:paraId="160FCD00" w14:textId="77777777">
        <w:tc>
          <w:tcPr>
            <w:tcW w:w="13182" w:type="dxa"/>
            <w:gridSpan w:val="3"/>
          </w:tcPr>
          <w:p w14:paraId="31A15A3E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Literary Elements</w:t>
            </w:r>
          </w:p>
        </w:tc>
      </w:tr>
      <w:tr w:rsidR="00BD02BC" w14:paraId="793EE684" w14:textId="77777777">
        <w:tc>
          <w:tcPr>
            <w:tcW w:w="1700" w:type="dxa"/>
          </w:tcPr>
          <w:p w14:paraId="77382F9F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ELA.2.R.1.1</w:t>
            </w:r>
          </w:p>
        </w:tc>
        <w:tc>
          <w:tcPr>
            <w:tcW w:w="5092" w:type="dxa"/>
          </w:tcPr>
          <w:p w14:paraId="4187D090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Identify plot structure and describe main story elements in a literary text.</w:t>
            </w:r>
          </w:p>
          <w:p w14:paraId="1258EA13" w14:textId="77777777" w:rsidR="00BD02BC" w:rsidRDefault="00BD02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7818927F" w14:textId="77777777" w:rsidR="00BD02BC" w:rsidRDefault="00A55A53">
            <w:pPr>
              <w:tabs>
                <w:tab w:val="left" w:pos="720"/>
                <w:tab w:val="left" w:pos="1440"/>
                <w:tab w:val="left" w:pos="2160"/>
                <w:tab w:val="center" w:pos="3087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20, 38, 51, 55, 96, 112, 114, 158, 161</w:t>
            </w:r>
          </w:p>
          <w:p w14:paraId="61B909CC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>21, 27, 31–32, 43, 47, 59</w:t>
            </w:r>
          </w:p>
          <w:p w14:paraId="12B9B419" w14:textId="77777777" w:rsidR="00BD02BC" w:rsidRDefault="00BD02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BD02BC" w14:paraId="0CD9B0F1" w14:textId="77777777">
        <w:tc>
          <w:tcPr>
            <w:tcW w:w="13182" w:type="dxa"/>
            <w:gridSpan w:val="3"/>
          </w:tcPr>
          <w:p w14:paraId="7D1E4212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Theme</w:t>
            </w:r>
          </w:p>
        </w:tc>
      </w:tr>
      <w:tr w:rsidR="00BD02BC" w14:paraId="479F6EB6" w14:textId="77777777">
        <w:tc>
          <w:tcPr>
            <w:tcW w:w="1700" w:type="dxa"/>
          </w:tcPr>
          <w:p w14:paraId="1665BF88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ELA.2.R.1.2</w:t>
            </w:r>
          </w:p>
        </w:tc>
        <w:tc>
          <w:tcPr>
            <w:tcW w:w="5092" w:type="dxa"/>
          </w:tcPr>
          <w:p w14:paraId="58717DCD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Identify and explain a theme of a literary text.</w:t>
            </w:r>
          </w:p>
          <w:p w14:paraId="14F4008F" w14:textId="77777777" w:rsidR="00BD02BC" w:rsidRDefault="00BD02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6FC634AE" w14:textId="77777777" w:rsidR="00BD02BC" w:rsidRDefault="00A55A53">
            <w:pPr>
              <w:tabs>
                <w:tab w:val="left" w:pos="720"/>
                <w:tab w:val="left" w:pos="1440"/>
                <w:tab w:val="left" w:pos="2160"/>
                <w:tab w:val="center" w:pos="3087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51, 53</w:t>
            </w:r>
          </w:p>
          <w:p w14:paraId="21DFE309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>31</w:t>
            </w:r>
          </w:p>
          <w:p w14:paraId="2515926F" w14:textId="77777777" w:rsidR="00BD02BC" w:rsidRDefault="00BD02BC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BD02BC" w14:paraId="6F606E12" w14:textId="77777777">
        <w:tc>
          <w:tcPr>
            <w:tcW w:w="13182" w:type="dxa"/>
            <w:gridSpan w:val="3"/>
          </w:tcPr>
          <w:p w14:paraId="4A671369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Perspective and Point of View</w:t>
            </w:r>
          </w:p>
        </w:tc>
      </w:tr>
      <w:tr w:rsidR="00BD02BC" w14:paraId="133BA9B2" w14:textId="77777777">
        <w:tc>
          <w:tcPr>
            <w:tcW w:w="1700" w:type="dxa"/>
          </w:tcPr>
          <w:p w14:paraId="616B9AF4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ELA.2.R.1.3</w:t>
            </w:r>
          </w:p>
        </w:tc>
        <w:tc>
          <w:tcPr>
            <w:tcW w:w="5092" w:type="dxa"/>
          </w:tcPr>
          <w:p w14:paraId="78246A90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Identify different characters’ perspectives in a literary text.</w:t>
            </w:r>
          </w:p>
          <w:p w14:paraId="2819140B" w14:textId="77777777" w:rsidR="00BD02BC" w:rsidRDefault="00BD02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6522BC0A" w14:textId="77777777" w:rsidR="00BD02BC" w:rsidRDefault="00A55A53">
            <w:pPr>
              <w:tabs>
                <w:tab w:val="left" w:pos="720"/>
                <w:tab w:val="left" w:pos="1440"/>
                <w:tab w:val="left" w:pos="2160"/>
                <w:tab w:val="center" w:pos="3087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141</w:t>
            </w:r>
          </w:p>
          <w:p w14:paraId="0094C7DE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>53</w:t>
            </w:r>
          </w:p>
          <w:p w14:paraId="66C44944" w14:textId="77777777" w:rsidR="00BD02BC" w:rsidRDefault="00BD02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BD02BC" w14:paraId="0FFD0812" w14:textId="77777777">
        <w:tc>
          <w:tcPr>
            <w:tcW w:w="13182" w:type="dxa"/>
            <w:gridSpan w:val="3"/>
          </w:tcPr>
          <w:p w14:paraId="72E9D77F" w14:textId="77777777" w:rsidR="00BD02BC" w:rsidRDefault="00A55A53">
            <w:pPr>
              <w:tabs>
                <w:tab w:val="left" w:pos="1347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Poetry</w:t>
            </w:r>
          </w:p>
        </w:tc>
      </w:tr>
      <w:tr w:rsidR="00BD02BC" w14:paraId="30287B6D" w14:textId="77777777">
        <w:tc>
          <w:tcPr>
            <w:tcW w:w="1700" w:type="dxa"/>
          </w:tcPr>
          <w:p w14:paraId="792B416C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ELA.2.R.1.4</w:t>
            </w:r>
          </w:p>
        </w:tc>
        <w:tc>
          <w:tcPr>
            <w:tcW w:w="5092" w:type="dxa"/>
          </w:tcPr>
          <w:p w14:paraId="0B79D6DB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Identify rhyme schemes in poems.</w:t>
            </w:r>
          </w:p>
          <w:p w14:paraId="5C344488" w14:textId="77777777" w:rsidR="00BD02BC" w:rsidRDefault="00BD02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5C35FF5A" w14:textId="77777777" w:rsidR="00BD02BC" w:rsidRDefault="00A55A53">
            <w:pPr>
              <w:tabs>
                <w:tab w:val="left" w:pos="720"/>
                <w:tab w:val="left" w:pos="1440"/>
                <w:tab w:val="left" w:pos="2160"/>
                <w:tab w:val="center" w:pos="3087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26, 82</w:t>
            </w:r>
          </w:p>
          <w:p w14:paraId="1E9219C2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>23, 39</w:t>
            </w:r>
          </w:p>
          <w:p w14:paraId="65F2D6D4" w14:textId="77777777" w:rsidR="00BD02BC" w:rsidRDefault="00BD02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BD02BC" w14:paraId="5DA2F69B" w14:textId="77777777">
        <w:tc>
          <w:tcPr>
            <w:tcW w:w="1700" w:type="dxa"/>
          </w:tcPr>
          <w:p w14:paraId="1C13DA78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ELA.2.R.2</w:t>
            </w:r>
          </w:p>
        </w:tc>
        <w:tc>
          <w:tcPr>
            <w:tcW w:w="11482" w:type="dxa"/>
            <w:gridSpan w:val="2"/>
          </w:tcPr>
          <w:p w14:paraId="40B0E737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Reading Informational Text</w:t>
            </w:r>
          </w:p>
        </w:tc>
      </w:tr>
      <w:tr w:rsidR="00BD02BC" w14:paraId="31BF6194" w14:textId="77777777">
        <w:tc>
          <w:tcPr>
            <w:tcW w:w="13182" w:type="dxa"/>
            <w:gridSpan w:val="3"/>
          </w:tcPr>
          <w:p w14:paraId="4FDB790A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Structure</w:t>
            </w:r>
          </w:p>
        </w:tc>
      </w:tr>
      <w:tr w:rsidR="00BD02BC" w14:paraId="59F633B9" w14:textId="77777777">
        <w:tc>
          <w:tcPr>
            <w:tcW w:w="1700" w:type="dxa"/>
          </w:tcPr>
          <w:p w14:paraId="160F48A7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ELA.2.R.2.1</w:t>
            </w:r>
          </w:p>
        </w:tc>
        <w:tc>
          <w:tcPr>
            <w:tcW w:w="5092" w:type="dxa"/>
          </w:tcPr>
          <w:p w14:paraId="6362F8FF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Explain how text features—including titles, headings, captions, graphs, maps, glossaries, and/or illustrations—contribute to the meaning of texts.</w:t>
            </w:r>
          </w:p>
          <w:p w14:paraId="66F72FAB" w14:textId="77777777" w:rsidR="00BD02BC" w:rsidRDefault="00BD02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33EC9594" w14:textId="77777777" w:rsidR="00BD02BC" w:rsidRDefault="00A55A53">
            <w:pPr>
              <w:tabs>
                <w:tab w:val="left" w:pos="720"/>
                <w:tab w:val="left" w:pos="1440"/>
                <w:tab w:val="left" w:pos="2160"/>
                <w:tab w:val="center" w:pos="3087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8, 14, 32–33, 45, 88–89, 105, 121, 129, 151, 167, 171</w:t>
            </w:r>
          </w:p>
          <w:p w14:paraId="16331C2B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>17, 19, 25, 29, 41, 45, 49, 51, 57, 61–62</w:t>
            </w:r>
          </w:p>
          <w:p w14:paraId="41CC6973" w14:textId="77777777" w:rsidR="00BD02BC" w:rsidRDefault="00BD02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BD02BC" w14:paraId="72032AFC" w14:textId="77777777">
        <w:tc>
          <w:tcPr>
            <w:tcW w:w="13182" w:type="dxa"/>
            <w:gridSpan w:val="3"/>
          </w:tcPr>
          <w:p w14:paraId="552B1CF8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Ce</w:t>
            </w:r>
            <w:r>
              <w:rPr>
                <w:rFonts w:ascii="Times New Roman" w:eastAsia="Times New Roman" w:hAnsi="Times New Roman" w:cs="Times New Roman"/>
                <w:i/>
              </w:rPr>
              <w:t>ntral Idea</w:t>
            </w:r>
          </w:p>
        </w:tc>
      </w:tr>
      <w:tr w:rsidR="00BD02BC" w14:paraId="1B141F75" w14:textId="77777777">
        <w:tc>
          <w:tcPr>
            <w:tcW w:w="1700" w:type="dxa"/>
          </w:tcPr>
          <w:p w14:paraId="7E94FE07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ELA.2.R.2.2</w:t>
            </w:r>
          </w:p>
        </w:tc>
        <w:tc>
          <w:tcPr>
            <w:tcW w:w="5092" w:type="dxa"/>
          </w:tcPr>
          <w:p w14:paraId="34E255BE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Identify the central idea and relevant details in a text.</w:t>
            </w:r>
          </w:p>
          <w:p w14:paraId="6A0035F5" w14:textId="77777777" w:rsidR="00BD02BC" w:rsidRDefault="00BD02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2522F356" w14:textId="77777777" w:rsidR="00BD02BC" w:rsidRDefault="00A55A53">
            <w:pPr>
              <w:tabs>
                <w:tab w:val="left" w:pos="720"/>
                <w:tab w:val="left" w:pos="1440"/>
                <w:tab w:val="left" w:pos="2160"/>
                <w:tab w:val="center" w:pos="3087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34, 47, 60, 90–91, 106–107, 122, 152, 154–155, 168–169</w:t>
            </w:r>
          </w:p>
          <w:p w14:paraId="48DE0355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>25, 29, 33, 41, 45, 49, 57–58, 61</w:t>
            </w:r>
          </w:p>
          <w:p w14:paraId="0832AC99" w14:textId="77777777" w:rsidR="00BD02BC" w:rsidRDefault="00BD02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BD02BC" w14:paraId="3411AD27" w14:textId="77777777">
        <w:tc>
          <w:tcPr>
            <w:tcW w:w="13182" w:type="dxa"/>
            <w:gridSpan w:val="3"/>
          </w:tcPr>
          <w:p w14:paraId="6E0795FB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Purpose and Perspective</w:t>
            </w:r>
          </w:p>
        </w:tc>
      </w:tr>
      <w:tr w:rsidR="00BD02BC" w14:paraId="30A4BC5E" w14:textId="77777777">
        <w:tc>
          <w:tcPr>
            <w:tcW w:w="1700" w:type="dxa"/>
          </w:tcPr>
          <w:p w14:paraId="252C8B75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ELA.2.R.2.3</w:t>
            </w:r>
          </w:p>
        </w:tc>
        <w:tc>
          <w:tcPr>
            <w:tcW w:w="5092" w:type="dxa"/>
          </w:tcPr>
          <w:p w14:paraId="38EEDCA0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Explain an author’s purpose in an informational text.</w:t>
            </w:r>
          </w:p>
          <w:p w14:paraId="3E92A6CA" w14:textId="77777777" w:rsidR="00BD02BC" w:rsidRDefault="00BD02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1B1563DC" w14:textId="77777777" w:rsidR="00BD02BC" w:rsidRDefault="00A55A53">
            <w:pPr>
              <w:tabs>
                <w:tab w:val="left" w:pos="720"/>
                <w:tab w:val="left" w:pos="1440"/>
                <w:tab w:val="left" w:pos="2160"/>
                <w:tab w:val="center" w:pos="3087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15, 70</w:t>
            </w:r>
          </w:p>
          <w:p w14:paraId="1EA4A58C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>19, 35</w:t>
            </w:r>
          </w:p>
          <w:p w14:paraId="2D6FAF4C" w14:textId="77777777" w:rsidR="00BD02BC" w:rsidRDefault="00BD02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BD02BC" w14:paraId="08374379" w14:textId="77777777">
        <w:tc>
          <w:tcPr>
            <w:tcW w:w="13182" w:type="dxa"/>
            <w:gridSpan w:val="3"/>
          </w:tcPr>
          <w:p w14:paraId="3ADB401C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Argument</w:t>
            </w:r>
          </w:p>
        </w:tc>
      </w:tr>
      <w:tr w:rsidR="00BD02BC" w14:paraId="794D52ED" w14:textId="77777777">
        <w:tc>
          <w:tcPr>
            <w:tcW w:w="1700" w:type="dxa"/>
          </w:tcPr>
          <w:p w14:paraId="4B242F81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ELA.2.R.2.4</w:t>
            </w:r>
          </w:p>
        </w:tc>
        <w:tc>
          <w:tcPr>
            <w:tcW w:w="5092" w:type="dxa"/>
          </w:tcPr>
          <w:p w14:paraId="463F4AB2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Explain an author’s opinion(s) and supporting evidence.</w:t>
            </w:r>
          </w:p>
          <w:p w14:paraId="0521588C" w14:textId="77777777" w:rsidR="00BD02BC" w:rsidRDefault="00BD02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6B4EAA14" w14:textId="77777777" w:rsidR="00BD02BC" w:rsidRDefault="00A55A53">
            <w:pPr>
              <w:widowControl/>
              <w:ind w:left="0" w:hanging="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color w:val="201F1E"/>
              </w:rPr>
              <w:t xml:space="preserve">This standard is beyond the scope of </w:t>
            </w:r>
            <w:r>
              <w:rPr>
                <w:rFonts w:ascii="Times New Roman" w:eastAsia="Times New Roman" w:hAnsi="Times New Roman" w:cs="Times New Roman"/>
                <w:i/>
                <w:color w:val="201F1E"/>
              </w:rPr>
              <w:t>Vista Higher Learning Anthology 2.</w:t>
            </w:r>
          </w:p>
          <w:p w14:paraId="43DFBC73" w14:textId="77777777" w:rsidR="00BD02BC" w:rsidRDefault="00BD02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BD02BC" w14:paraId="7FC5EBAE" w14:textId="77777777">
        <w:tc>
          <w:tcPr>
            <w:tcW w:w="1700" w:type="dxa"/>
          </w:tcPr>
          <w:p w14:paraId="2673556C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ELA.2.R.3</w:t>
            </w:r>
          </w:p>
        </w:tc>
        <w:tc>
          <w:tcPr>
            <w:tcW w:w="11482" w:type="dxa"/>
            <w:gridSpan w:val="2"/>
          </w:tcPr>
          <w:p w14:paraId="31A0C582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Reading Across Genres</w:t>
            </w:r>
          </w:p>
        </w:tc>
      </w:tr>
      <w:tr w:rsidR="00BD02BC" w14:paraId="0D60C319" w14:textId="77777777">
        <w:tc>
          <w:tcPr>
            <w:tcW w:w="13182" w:type="dxa"/>
            <w:gridSpan w:val="3"/>
          </w:tcPr>
          <w:p w14:paraId="66EF8225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Interpreting Figurative Language</w:t>
            </w:r>
          </w:p>
        </w:tc>
      </w:tr>
      <w:tr w:rsidR="00BD02BC" w14:paraId="174957A2" w14:textId="77777777">
        <w:tc>
          <w:tcPr>
            <w:tcW w:w="1700" w:type="dxa"/>
          </w:tcPr>
          <w:p w14:paraId="54296102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ELA.2.R.3.1</w:t>
            </w:r>
          </w:p>
        </w:tc>
        <w:tc>
          <w:tcPr>
            <w:tcW w:w="5092" w:type="dxa"/>
          </w:tcPr>
          <w:p w14:paraId="527B7C24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Identify and explain similes, idioms, and alliteration in text(s).</w:t>
            </w:r>
          </w:p>
          <w:p w14:paraId="665658ED" w14:textId="77777777" w:rsidR="00BD02BC" w:rsidRDefault="00BD02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199E72DD" w14:textId="77777777" w:rsidR="00BD02BC" w:rsidRDefault="00A55A53">
            <w:pPr>
              <w:widowControl/>
              <w:ind w:left="0" w:hanging="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color w:val="201F1E"/>
              </w:rPr>
              <w:t xml:space="preserve">This standard is beyond the scope of </w:t>
            </w:r>
            <w:r>
              <w:rPr>
                <w:rFonts w:ascii="Times New Roman" w:eastAsia="Times New Roman" w:hAnsi="Times New Roman" w:cs="Times New Roman"/>
                <w:i/>
                <w:color w:val="201F1E"/>
              </w:rPr>
              <w:t>Vista Higher Learning Anthology 2.</w:t>
            </w:r>
          </w:p>
          <w:p w14:paraId="6EA937F0" w14:textId="77777777" w:rsidR="00BD02BC" w:rsidRDefault="00BD02BC">
            <w:pPr>
              <w:widowControl/>
              <w:ind w:left="0" w:hanging="2"/>
              <w:rPr>
                <w:rFonts w:ascii="Times New Roman" w:eastAsia="Times New Roman" w:hAnsi="Times New Roman" w:cs="Times New Roman"/>
                <w:color w:val="201F1E"/>
              </w:rPr>
            </w:pPr>
          </w:p>
          <w:p w14:paraId="6CD3E01B" w14:textId="77777777" w:rsidR="00BD02BC" w:rsidRDefault="00BD02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BD02BC" w14:paraId="4DA7EFD7" w14:textId="77777777">
        <w:tc>
          <w:tcPr>
            <w:tcW w:w="13182" w:type="dxa"/>
            <w:gridSpan w:val="3"/>
          </w:tcPr>
          <w:p w14:paraId="73B3A403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Paraphrasing and Summarizing</w:t>
            </w:r>
          </w:p>
        </w:tc>
      </w:tr>
      <w:tr w:rsidR="00BD02BC" w14:paraId="7B37BC61" w14:textId="77777777">
        <w:tc>
          <w:tcPr>
            <w:tcW w:w="1700" w:type="dxa"/>
          </w:tcPr>
          <w:p w14:paraId="3EA8E28C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ELA.2.R.3.2</w:t>
            </w:r>
          </w:p>
        </w:tc>
        <w:tc>
          <w:tcPr>
            <w:tcW w:w="11482" w:type="dxa"/>
            <w:gridSpan w:val="2"/>
          </w:tcPr>
          <w:p w14:paraId="7007EDB9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Retell a text to enhance comprehension.</w:t>
            </w:r>
          </w:p>
        </w:tc>
      </w:tr>
      <w:tr w:rsidR="00BD02BC" w14:paraId="446D42C3" w14:textId="77777777">
        <w:tc>
          <w:tcPr>
            <w:tcW w:w="1700" w:type="dxa"/>
          </w:tcPr>
          <w:p w14:paraId="2442BDEA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ELA.2.R.3.2.a</w:t>
            </w:r>
          </w:p>
        </w:tc>
        <w:tc>
          <w:tcPr>
            <w:tcW w:w="5092" w:type="dxa"/>
          </w:tcPr>
          <w:p w14:paraId="2F7C8A68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Use main story elements in a logical sequence for a literary text.</w:t>
            </w:r>
          </w:p>
          <w:p w14:paraId="57D68DCC" w14:textId="77777777" w:rsidR="00BD02BC" w:rsidRDefault="00BD02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5D0AB907" w14:textId="77777777" w:rsidR="00BD02BC" w:rsidRDefault="00A55A53">
            <w:pPr>
              <w:tabs>
                <w:tab w:val="left" w:pos="720"/>
                <w:tab w:val="left" w:pos="1440"/>
                <w:tab w:val="left" w:pos="2160"/>
                <w:tab w:val="center" w:pos="3087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5, 22, 51, 78, 100, 124, 162</w:t>
            </w:r>
          </w:p>
          <w:p w14:paraId="7F692D49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>15, 21, 31, 37, 43, 49, 59</w:t>
            </w:r>
          </w:p>
          <w:p w14:paraId="00FB515E" w14:textId="77777777" w:rsidR="00BD02BC" w:rsidRDefault="00BD02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BD02BC" w14:paraId="5FCA72C2" w14:textId="77777777">
        <w:tc>
          <w:tcPr>
            <w:tcW w:w="1700" w:type="dxa"/>
          </w:tcPr>
          <w:p w14:paraId="2EA714D9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ELA.2.R.3.2.b</w:t>
            </w:r>
          </w:p>
        </w:tc>
        <w:tc>
          <w:tcPr>
            <w:tcW w:w="5092" w:type="dxa"/>
          </w:tcPr>
          <w:p w14:paraId="5AD79E40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Use the central idea and relevant details for an informational text.</w:t>
            </w:r>
          </w:p>
          <w:p w14:paraId="1CDED9CA" w14:textId="77777777" w:rsidR="00BD02BC" w:rsidRDefault="00BD02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2C55DA60" w14:textId="77777777" w:rsidR="00BD02BC" w:rsidRDefault="00A55A53">
            <w:pPr>
              <w:tabs>
                <w:tab w:val="left" w:pos="720"/>
                <w:tab w:val="left" w:pos="1440"/>
                <w:tab w:val="left" w:pos="2160"/>
                <w:tab w:val="center" w:pos="3087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34, 47, 60, 90–91, 106–107, 122, 1</w:t>
            </w:r>
            <w:r>
              <w:rPr>
                <w:rFonts w:ascii="Times New Roman" w:eastAsia="Times New Roman" w:hAnsi="Times New Roman" w:cs="Times New Roman"/>
              </w:rPr>
              <w:t>52, 154–155, 168–169</w:t>
            </w:r>
          </w:p>
          <w:p w14:paraId="74A74CFE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>25, 29, 33, 41, 45, 49, 57–58, 61</w:t>
            </w:r>
          </w:p>
          <w:p w14:paraId="5141AE59" w14:textId="77777777" w:rsidR="00BD02BC" w:rsidRDefault="00BD02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BD02BC" w14:paraId="6E36BF0D" w14:textId="77777777">
        <w:tc>
          <w:tcPr>
            <w:tcW w:w="13182" w:type="dxa"/>
            <w:gridSpan w:val="3"/>
          </w:tcPr>
          <w:p w14:paraId="74A161ED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Comparative Reading</w:t>
            </w:r>
          </w:p>
        </w:tc>
      </w:tr>
      <w:tr w:rsidR="00BD02BC" w14:paraId="3D398B17" w14:textId="77777777">
        <w:tc>
          <w:tcPr>
            <w:tcW w:w="1700" w:type="dxa"/>
          </w:tcPr>
          <w:p w14:paraId="454C3C99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ELA.2.R.3.3</w:t>
            </w:r>
          </w:p>
        </w:tc>
        <w:tc>
          <w:tcPr>
            <w:tcW w:w="5092" w:type="dxa"/>
          </w:tcPr>
          <w:p w14:paraId="18BDA28F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Compare and contrast important details presented by two texts on the same topic or theme</w:t>
            </w:r>
          </w:p>
          <w:p w14:paraId="3E120DC8" w14:textId="77777777" w:rsidR="00BD02BC" w:rsidRDefault="00BD02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55A79695" w14:textId="77777777" w:rsidR="00BD02BC" w:rsidRDefault="00A55A53">
            <w:pPr>
              <w:tabs>
                <w:tab w:val="left" w:pos="720"/>
                <w:tab w:val="left" w:pos="1440"/>
                <w:tab w:val="left" w:pos="2160"/>
                <w:tab w:val="center" w:pos="3087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58, 125</w:t>
            </w:r>
          </w:p>
          <w:p w14:paraId="1948C5AC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>33, 50</w:t>
            </w:r>
          </w:p>
          <w:p w14:paraId="17D40E69" w14:textId="77777777" w:rsidR="00BD02BC" w:rsidRDefault="00BD02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BD02BC" w14:paraId="1E5A0BBC" w14:textId="77777777">
        <w:tc>
          <w:tcPr>
            <w:tcW w:w="13182" w:type="dxa"/>
            <w:gridSpan w:val="3"/>
          </w:tcPr>
          <w:p w14:paraId="6399CCFE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Communications</w:t>
            </w:r>
          </w:p>
        </w:tc>
      </w:tr>
      <w:tr w:rsidR="00BD02BC" w14:paraId="1FF88160" w14:textId="77777777">
        <w:tc>
          <w:tcPr>
            <w:tcW w:w="1700" w:type="dxa"/>
          </w:tcPr>
          <w:p w14:paraId="7F80EE81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ELA.2.C.1</w:t>
            </w:r>
          </w:p>
        </w:tc>
        <w:tc>
          <w:tcPr>
            <w:tcW w:w="11482" w:type="dxa"/>
            <w:gridSpan w:val="2"/>
          </w:tcPr>
          <w:p w14:paraId="104AC872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Communicating Through Writing</w:t>
            </w:r>
          </w:p>
        </w:tc>
      </w:tr>
      <w:tr w:rsidR="00BD02BC" w14:paraId="4DDC83D6" w14:textId="77777777">
        <w:tc>
          <w:tcPr>
            <w:tcW w:w="13182" w:type="dxa"/>
            <w:gridSpan w:val="3"/>
          </w:tcPr>
          <w:p w14:paraId="1B88100D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Handwriting</w:t>
            </w:r>
          </w:p>
        </w:tc>
      </w:tr>
      <w:tr w:rsidR="00BD02BC" w14:paraId="73A39F56" w14:textId="77777777">
        <w:tc>
          <w:tcPr>
            <w:tcW w:w="1700" w:type="dxa"/>
          </w:tcPr>
          <w:p w14:paraId="1FBA7CAA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ELA.2.C.1.1</w:t>
            </w:r>
          </w:p>
        </w:tc>
        <w:tc>
          <w:tcPr>
            <w:tcW w:w="5092" w:type="dxa"/>
          </w:tcPr>
          <w:p w14:paraId="504D4A04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Demonstrate legible printing skills.</w:t>
            </w:r>
          </w:p>
          <w:p w14:paraId="401D6780" w14:textId="77777777" w:rsidR="00BD02BC" w:rsidRDefault="00BD02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4318707E" w14:textId="77777777" w:rsidR="00BD02BC" w:rsidRDefault="00A55A53">
            <w:pPr>
              <w:widowControl/>
              <w:ind w:left="0" w:hanging="2"/>
              <w:rPr>
                <w:rFonts w:ascii="Times New Roman" w:eastAsia="Times New Roman" w:hAnsi="Times New Roman" w:cs="Times New Roman"/>
                <w:color w:val="201F1E"/>
              </w:rPr>
            </w:pPr>
            <w:r>
              <w:rPr>
                <w:rFonts w:ascii="Times New Roman" w:eastAsia="Times New Roman" w:hAnsi="Times New Roman" w:cs="Times New Roman"/>
                <w:color w:val="201F1E"/>
              </w:rPr>
              <w:t xml:space="preserve">This standard is beyond the scope of </w:t>
            </w:r>
            <w:r>
              <w:rPr>
                <w:rFonts w:ascii="Times New Roman" w:eastAsia="Times New Roman" w:hAnsi="Times New Roman" w:cs="Times New Roman"/>
                <w:i/>
                <w:color w:val="201F1E"/>
              </w:rPr>
              <w:t>Vista Higher Learning Anthology 2.</w:t>
            </w:r>
          </w:p>
          <w:p w14:paraId="1BA06732" w14:textId="77777777" w:rsidR="00BD02BC" w:rsidRDefault="00BD02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BD02BC" w14:paraId="003281DB" w14:textId="77777777">
        <w:tc>
          <w:tcPr>
            <w:tcW w:w="13182" w:type="dxa"/>
            <w:gridSpan w:val="3"/>
          </w:tcPr>
          <w:p w14:paraId="67248C98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Narrative Writing</w:t>
            </w:r>
          </w:p>
        </w:tc>
      </w:tr>
      <w:tr w:rsidR="00BD02BC" w14:paraId="1DB8D291" w14:textId="77777777">
        <w:tc>
          <w:tcPr>
            <w:tcW w:w="1700" w:type="dxa"/>
          </w:tcPr>
          <w:p w14:paraId="2CAC71D9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ELA.2.C.1.2</w:t>
            </w:r>
          </w:p>
        </w:tc>
        <w:tc>
          <w:tcPr>
            <w:tcW w:w="5092" w:type="dxa"/>
          </w:tcPr>
          <w:p w14:paraId="6E9849A7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Write personal or fictional narratives using a logical sequence of events, transitions, and an ending.</w:t>
            </w:r>
          </w:p>
          <w:p w14:paraId="634E8041" w14:textId="77777777" w:rsidR="00BD02BC" w:rsidRDefault="00BD02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559B2FBA" w14:textId="77777777" w:rsidR="00BD02BC" w:rsidRDefault="00A55A53">
            <w:pPr>
              <w:tabs>
                <w:tab w:val="left" w:pos="720"/>
                <w:tab w:val="left" w:pos="1440"/>
                <w:tab w:val="left" w:pos="2160"/>
                <w:tab w:val="center" w:pos="3087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19, 25, 37, 49, 73, 95, 119, 149</w:t>
            </w:r>
          </w:p>
          <w:p w14:paraId="3D82E4E9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>20, 22, 26, 30, 36, 42, 48, 56</w:t>
            </w:r>
          </w:p>
          <w:p w14:paraId="61949F86" w14:textId="77777777" w:rsidR="00BD02BC" w:rsidRDefault="00BD02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BD02BC" w14:paraId="096E8916" w14:textId="77777777">
        <w:tc>
          <w:tcPr>
            <w:tcW w:w="13182" w:type="dxa"/>
            <w:gridSpan w:val="3"/>
          </w:tcPr>
          <w:p w14:paraId="5672B3F4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Argumentative Writing</w:t>
            </w:r>
          </w:p>
        </w:tc>
      </w:tr>
      <w:tr w:rsidR="00BD02BC" w14:paraId="01CE3847" w14:textId="77777777">
        <w:tc>
          <w:tcPr>
            <w:tcW w:w="1700" w:type="dxa"/>
          </w:tcPr>
          <w:p w14:paraId="708DC49D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ELA.2.C.1.3</w:t>
            </w:r>
          </w:p>
        </w:tc>
        <w:tc>
          <w:tcPr>
            <w:tcW w:w="5092" w:type="dxa"/>
          </w:tcPr>
          <w:p w14:paraId="09BCC103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Write opinions about a topic or text with reasons supported by details from a source, use transitions, and provide a conclusion.</w:t>
            </w:r>
          </w:p>
          <w:p w14:paraId="29453AE0" w14:textId="77777777" w:rsidR="00BD02BC" w:rsidRDefault="00BD02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5FF07259" w14:textId="77777777" w:rsidR="00BD02BC" w:rsidRDefault="00A55A53">
            <w:pPr>
              <w:tabs>
                <w:tab w:val="left" w:pos="720"/>
                <w:tab w:val="left" w:pos="1440"/>
                <w:tab w:val="left" w:pos="2160"/>
                <w:tab w:val="center" w:pos="3087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7, 31, 43, 103, 135, 157, 165</w:t>
            </w:r>
          </w:p>
          <w:p w14:paraId="265FAB68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>16, 24, 28, 44, 52, 58, 60</w:t>
            </w:r>
          </w:p>
          <w:p w14:paraId="3F3F7DE9" w14:textId="77777777" w:rsidR="00BD02BC" w:rsidRDefault="00BD02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BD02BC" w14:paraId="5B6A5F7D" w14:textId="77777777">
        <w:tc>
          <w:tcPr>
            <w:tcW w:w="13182" w:type="dxa"/>
            <w:gridSpan w:val="3"/>
          </w:tcPr>
          <w:p w14:paraId="5F51AD18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Expository Writing</w:t>
            </w:r>
          </w:p>
        </w:tc>
      </w:tr>
      <w:tr w:rsidR="00BD02BC" w14:paraId="6DA87DF8" w14:textId="77777777">
        <w:tc>
          <w:tcPr>
            <w:tcW w:w="1700" w:type="dxa"/>
          </w:tcPr>
          <w:p w14:paraId="1ADE333A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ELA.2.C.1.4</w:t>
            </w:r>
          </w:p>
        </w:tc>
        <w:tc>
          <w:tcPr>
            <w:tcW w:w="5092" w:type="dxa"/>
          </w:tcPr>
          <w:p w14:paraId="595FF25D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Write expository texts abou</w:t>
            </w:r>
            <w:r>
              <w:rPr>
                <w:rFonts w:ascii="Times New Roman" w:eastAsia="Times New Roman" w:hAnsi="Times New Roman" w:cs="Times New Roman"/>
              </w:rPr>
              <w:t>t a topic, using a source, providing an introduction, facts, transitions, and a conclusion.</w:t>
            </w:r>
          </w:p>
          <w:p w14:paraId="50E1BFC3" w14:textId="77777777" w:rsidR="00BD02BC" w:rsidRDefault="00BD02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7F867DD8" w14:textId="77777777" w:rsidR="00BD02BC" w:rsidRDefault="00A55A53">
            <w:pPr>
              <w:tabs>
                <w:tab w:val="left" w:pos="720"/>
                <w:tab w:val="left" w:pos="1440"/>
                <w:tab w:val="left" w:pos="2160"/>
                <w:tab w:val="center" w:pos="3087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13, 57, 65, 81, 87, 111, 127, 143, 173</w:t>
            </w:r>
          </w:p>
          <w:p w14:paraId="6596B7C9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>18, 32, 34, 38, 40, 46, 50, 54, 62</w:t>
            </w:r>
          </w:p>
          <w:p w14:paraId="62157EA5" w14:textId="77777777" w:rsidR="00BD02BC" w:rsidRDefault="00BD02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BD02BC" w14:paraId="2C5D7C2C" w14:textId="77777777">
        <w:tc>
          <w:tcPr>
            <w:tcW w:w="13182" w:type="dxa"/>
            <w:gridSpan w:val="3"/>
          </w:tcPr>
          <w:p w14:paraId="73F580DC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Improving Writing</w:t>
            </w:r>
          </w:p>
        </w:tc>
      </w:tr>
      <w:tr w:rsidR="00BD02BC" w14:paraId="561301E7" w14:textId="77777777">
        <w:tc>
          <w:tcPr>
            <w:tcW w:w="1700" w:type="dxa"/>
          </w:tcPr>
          <w:p w14:paraId="19716E64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ELA.2.C.1.5</w:t>
            </w:r>
          </w:p>
        </w:tc>
        <w:tc>
          <w:tcPr>
            <w:tcW w:w="5092" w:type="dxa"/>
          </w:tcPr>
          <w:p w14:paraId="2FA4B3F7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Improve writing as needed by planning, revising, and editing with guidance and support from adults and feedback from peers.</w:t>
            </w:r>
          </w:p>
          <w:p w14:paraId="5C98E910" w14:textId="77777777" w:rsidR="00BD02BC" w:rsidRDefault="00BD02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7131FEF3" w14:textId="77777777" w:rsidR="00BD02BC" w:rsidRDefault="00A55A53">
            <w:pPr>
              <w:tabs>
                <w:tab w:val="left" w:pos="720"/>
                <w:tab w:val="left" w:pos="1440"/>
                <w:tab w:val="left" w:pos="2160"/>
                <w:tab w:val="center" w:pos="3087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31, 37, 43, 49, 73, 81, 87, 95, 103, 111, 119, 135, 143, 149, 157, </w:t>
            </w:r>
            <w:r>
              <w:rPr>
                <w:rFonts w:ascii="Times New Roman" w:eastAsia="Times New Roman" w:hAnsi="Times New Roman" w:cs="Times New Roman"/>
              </w:rPr>
              <w:tab/>
              <w:t>165, 173</w:t>
            </w:r>
          </w:p>
          <w:p w14:paraId="260E9EF3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>24, 26, 28, 30, 36, 38, 40, 42, 44, 46, 48, 52</w:t>
            </w:r>
            <w:r>
              <w:rPr>
                <w:rFonts w:ascii="Times New Roman" w:eastAsia="Times New Roman" w:hAnsi="Times New Roman" w:cs="Times New Roman"/>
              </w:rPr>
              <w:t>, 54, 56, 58, 60, 62</w:t>
            </w:r>
          </w:p>
          <w:p w14:paraId="19F48EB2" w14:textId="77777777" w:rsidR="00BD02BC" w:rsidRDefault="00BD02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BD02BC" w14:paraId="6A515A23" w14:textId="77777777">
        <w:tc>
          <w:tcPr>
            <w:tcW w:w="1700" w:type="dxa"/>
          </w:tcPr>
          <w:p w14:paraId="323CE072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ELA.2.C.2</w:t>
            </w:r>
          </w:p>
        </w:tc>
        <w:tc>
          <w:tcPr>
            <w:tcW w:w="11482" w:type="dxa"/>
            <w:gridSpan w:val="2"/>
          </w:tcPr>
          <w:p w14:paraId="647B53F9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Communicating Orally</w:t>
            </w:r>
          </w:p>
        </w:tc>
      </w:tr>
      <w:tr w:rsidR="00BD02BC" w14:paraId="50DB4CA5" w14:textId="77777777">
        <w:tc>
          <w:tcPr>
            <w:tcW w:w="13182" w:type="dxa"/>
            <w:gridSpan w:val="3"/>
          </w:tcPr>
          <w:p w14:paraId="4DFBD305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Oral Presentation</w:t>
            </w:r>
          </w:p>
        </w:tc>
      </w:tr>
      <w:tr w:rsidR="00BD02BC" w14:paraId="38F2D0C6" w14:textId="77777777">
        <w:tc>
          <w:tcPr>
            <w:tcW w:w="1700" w:type="dxa"/>
          </w:tcPr>
          <w:p w14:paraId="08182A04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ELA.2.C.2.1</w:t>
            </w:r>
          </w:p>
        </w:tc>
        <w:tc>
          <w:tcPr>
            <w:tcW w:w="5092" w:type="dxa"/>
          </w:tcPr>
          <w:p w14:paraId="2210874A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 information orally using complete sentences, appropriate volume, and clear pronunciation.</w:t>
            </w:r>
          </w:p>
          <w:p w14:paraId="6F22DF52" w14:textId="77777777" w:rsidR="00BD02BC" w:rsidRDefault="00BD02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27DE4AE5" w14:textId="77777777" w:rsidR="00BD02BC" w:rsidRDefault="00A55A53">
            <w:pPr>
              <w:tabs>
                <w:tab w:val="left" w:pos="720"/>
                <w:tab w:val="left" w:pos="1440"/>
                <w:tab w:val="left" w:pos="2160"/>
                <w:tab w:val="center" w:pos="3087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35, 125, 155</w:t>
            </w:r>
          </w:p>
          <w:p w14:paraId="15EC01A5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>25, 50, 58</w:t>
            </w:r>
          </w:p>
          <w:p w14:paraId="1A07D13D" w14:textId="77777777" w:rsidR="00BD02BC" w:rsidRDefault="00BD02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BD02BC" w14:paraId="692E2BA1" w14:textId="77777777">
        <w:tc>
          <w:tcPr>
            <w:tcW w:w="1700" w:type="dxa"/>
          </w:tcPr>
          <w:p w14:paraId="56401DEF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ELA.2.C.3</w:t>
            </w:r>
          </w:p>
        </w:tc>
        <w:tc>
          <w:tcPr>
            <w:tcW w:w="11482" w:type="dxa"/>
            <w:gridSpan w:val="2"/>
          </w:tcPr>
          <w:p w14:paraId="74C94A24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Following Conventions</w:t>
            </w:r>
          </w:p>
        </w:tc>
      </w:tr>
      <w:tr w:rsidR="00BD02BC" w14:paraId="3909CA7E" w14:textId="77777777">
        <w:trPr>
          <w:trHeight w:val="242"/>
        </w:trPr>
        <w:tc>
          <w:tcPr>
            <w:tcW w:w="13182" w:type="dxa"/>
            <w:gridSpan w:val="3"/>
          </w:tcPr>
          <w:p w14:paraId="2B4CB6B3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Conventions</w:t>
            </w:r>
          </w:p>
        </w:tc>
      </w:tr>
      <w:tr w:rsidR="00BD02BC" w14:paraId="1309F301" w14:textId="77777777">
        <w:tc>
          <w:tcPr>
            <w:tcW w:w="1700" w:type="dxa"/>
          </w:tcPr>
          <w:p w14:paraId="47AA18F7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ELA.2.C.3.1</w:t>
            </w:r>
          </w:p>
        </w:tc>
        <w:tc>
          <w:tcPr>
            <w:tcW w:w="5092" w:type="dxa"/>
          </w:tcPr>
          <w:p w14:paraId="638CA9B9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Follow the rules of standard English grammar, punctuation, capitalization, and spelling appropriate to grade level.</w:t>
            </w:r>
          </w:p>
          <w:p w14:paraId="265810ED" w14:textId="77777777" w:rsidR="00BD02BC" w:rsidRDefault="00BD02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1B8E0B19" w14:textId="77777777" w:rsidR="00BD02BC" w:rsidRDefault="00A55A53">
            <w:pPr>
              <w:tabs>
                <w:tab w:val="left" w:pos="720"/>
                <w:tab w:val="left" w:pos="1440"/>
                <w:tab w:val="left" w:pos="2160"/>
                <w:tab w:val="center" w:pos="3087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31, 37, 43, 49, 73, 81, 87, 95, 103, 111, 119, 135, 143, 149, 157, </w:t>
            </w:r>
            <w:r>
              <w:rPr>
                <w:rFonts w:ascii="Times New Roman" w:eastAsia="Times New Roman" w:hAnsi="Times New Roman" w:cs="Times New Roman"/>
              </w:rPr>
              <w:tab/>
              <w:t>165, 173</w:t>
            </w:r>
          </w:p>
          <w:p w14:paraId="334C7DFF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>24, 26, 28, 30, 36, 38, 40, 42, 44, 46, 48, 52, 54, 56</w:t>
            </w:r>
            <w:r>
              <w:rPr>
                <w:rFonts w:ascii="Times New Roman" w:eastAsia="Times New Roman" w:hAnsi="Times New Roman" w:cs="Times New Roman"/>
              </w:rPr>
              <w:t>, 58, 60, 62</w:t>
            </w:r>
          </w:p>
          <w:p w14:paraId="188A7728" w14:textId="77777777" w:rsidR="00BD02BC" w:rsidRDefault="00BD02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BD02BC" w14:paraId="6F077CEF" w14:textId="77777777">
        <w:tc>
          <w:tcPr>
            <w:tcW w:w="1700" w:type="dxa"/>
          </w:tcPr>
          <w:p w14:paraId="7FBC2D0C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ELA.2.C.4</w:t>
            </w:r>
          </w:p>
        </w:tc>
        <w:tc>
          <w:tcPr>
            <w:tcW w:w="11482" w:type="dxa"/>
            <w:gridSpan w:val="2"/>
          </w:tcPr>
          <w:p w14:paraId="711934B2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Researching</w:t>
            </w:r>
          </w:p>
        </w:tc>
      </w:tr>
      <w:tr w:rsidR="00BD02BC" w14:paraId="6F340A35" w14:textId="77777777">
        <w:tc>
          <w:tcPr>
            <w:tcW w:w="13182" w:type="dxa"/>
            <w:gridSpan w:val="3"/>
          </w:tcPr>
          <w:p w14:paraId="0D50C8CD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Researching and Using Information</w:t>
            </w:r>
          </w:p>
        </w:tc>
      </w:tr>
      <w:tr w:rsidR="00BD02BC" w14:paraId="51E7FD56" w14:textId="77777777">
        <w:tc>
          <w:tcPr>
            <w:tcW w:w="1700" w:type="dxa"/>
          </w:tcPr>
          <w:p w14:paraId="3A7873C3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ELA.2.C.4.1</w:t>
            </w:r>
          </w:p>
        </w:tc>
        <w:tc>
          <w:tcPr>
            <w:tcW w:w="5092" w:type="dxa"/>
          </w:tcPr>
          <w:p w14:paraId="39FDD7E2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Participate in research to gather information to answer a question about a single topic using multiple sources.</w:t>
            </w:r>
          </w:p>
          <w:p w14:paraId="5A4FBCFC" w14:textId="77777777" w:rsidR="00BD02BC" w:rsidRDefault="00BD02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4011FF1E" w14:textId="77777777" w:rsidR="00BD02BC" w:rsidRDefault="00A55A53">
            <w:pPr>
              <w:tabs>
                <w:tab w:val="left" w:pos="720"/>
                <w:tab w:val="left" w:pos="1440"/>
                <w:tab w:val="left" w:pos="2160"/>
                <w:tab w:val="center" w:pos="3087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11, 35, 41, 63, 93, 125</w:t>
            </w:r>
          </w:p>
          <w:p w14:paraId="0D74E723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>17, 25, 27, 33, 42, 50</w:t>
            </w:r>
          </w:p>
          <w:p w14:paraId="58D3D6E5" w14:textId="77777777" w:rsidR="00BD02BC" w:rsidRDefault="00BD02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BD02BC" w14:paraId="0D23EFB6" w14:textId="77777777">
        <w:tc>
          <w:tcPr>
            <w:tcW w:w="1700" w:type="dxa"/>
          </w:tcPr>
          <w:p w14:paraId="4BEEA688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ELA.2.C.5</w:t>
            </w:r>
          </w:p>
        </w:tc>
        <w:tc>
          <w:tcPr>
            <w:tcW w:w="11482" w:type="dxa"/>
            <w:gridSpan w:val="2"/>
          </w:tcPr>
          <w:p w14:paraId="1D778487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Creating and Collaborating</w:t>
            </w:r>
          </w:p>
        </w:tc>
      </w:tr>
      <w:tr w:rsidR="00BD02BC" w14:paraId="0FE1650F" w14:textId="77777777">
        <w:tc>
          <w:tcPr>
            <w:tcW w:w="13182" w:type="dxa"/>
            <w:gridSpan w:val="3"/>
          </w:tcPr>
          <w:p w14:paraId="36AFC33A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Multimedia</w:t>
            </w:r>
          </w:p>
        </w:tc>
      </w:tr>
      <w:tr w:rsidR="00BD02BC" w14:paraId="4AB67B4A" w14:textId="77777777">
        <w:tc>
          <w:tcPr>
            <w:tcW w:w="1700" w:type="dxa"/>
          </w:tcPr>
          <w:p w14:paraId="54EEB3E2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ELA.2.C.5.1</w:t>
            </w:r>
          </w:p>
        </w:tc>
        <w:tc>
          <w:tcPr>
            <w:tcW w:w="5092" w:type="dxa"/>
          </w:tcPr>
          <w:p w14:paraId="6477D139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Use one or more multimedia element(s) to enhance oral or written tasks.</w:t>
            </w:r>
          </w:p>
          <w:p w14:paraId="63A255AA" w14:textId="77777777" w:rsidR="00BD02BC" w:rsidRDefault="00BD02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65BD526B" w14:textId="77777777" w:rsidR="00BD02BC" w:rsidRDefault="00A55A53">
            <w:pPr>
              <w:widowControl/>
              <w:ind w:left="0" w:hanging="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color w:val="201F1E"/>
              </w:rPr>
              <w:t xml:space="preserve">This standard is beyond the scope of </w:t>
            </w:r>
            <w:r>
              <w:rPr>
                <w:rFonts w:ascii="Times New Roman" w:eastAsia="Times New Roman" w:hAnsi="Times New Roman" w:cs="Times New Roman"/>
                <w:i/>
                <w:color w:val="201F1E"/>
              </w:rPr>
              <w:t>Vista Higher Learning Anthology 2.</w:t>
            </w:r>
          </w:p>
          <w:p w14:paraId="2B0FAFC9" w14:textId="77777777" w:rsidR="00BD02BC" w:rsidRDefault="00BD02BC">
            <w:pPr>
              <w:widowControl/>
              <w:ind w:left="0" w:hanging="2"/>
              <w:rPr>
                <w:rFonts w:ascii="Times New Roman" w:eastAsia="Times New Roman" w:hAnsi="Times New Roman" w:cs="Times New Roman"/>
                <w:color w:val="201F1E"/>
              </w:rPr>
            </w:pPr>
          </w:p>
          <w:p w14:paraId="13D76E7D" w14:textId="77777777" w:rsidR="00BD02BC" w:rsidRDefault="00BD02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BD02BC" w14:paraId="2820076A" w14:textId="77777777">
        <w:tc>
          <w:tcPr>
            <w:tcW w:w="13182" w:type="dxa"/>
            <w:gridSpan w:val="3"/>
          </w:tcPr>
          <w:p w14:paraId="55A4A378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Technology in Communication</w:t>
            </w:r>
          </w:p>
        </w:tc>
      </w:tr>
      <w:tr w:rsidR="00BD02BC" w14:paraId="6F0EE066" w14:textId="77777777">
        <w:tc>
          <w:tcPr>
            <w:tcW w:w="1700" w:type="dxa"/>
          </w:tcPr>
          <w:p w14:paraId="6FC938A9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ELA.2.C.5.2</w:t>
            </w:r>
          </w:p>
        </w:tc>
        <w:tc>
          <w:tcPr>
            <w:tcW w:w="5092" w:type="dxa"/>
          </w:tcPr>
          <w:p w14:paraId="158F8C5B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Use digital tools to produce and publish writing individually or with peers and with support from adults.</w:t>
            </w:r>
          </w:p>
          <w:p w14:paraId="3F083455" w14:textId="77777777" w:rsidR="00BD02BC" w:rsidRDefault="00BD02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38CC8057" w14:textId="77777777" w:rsidR="00BD02BC" w:rsidRDefault="00A55A53">
            <w:pPr>
              <w:widowControl/>
              <w:ind w:left="0" w:hanging="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color w:val="201F1E"/>
              </w:rPr>
              <w:t xml:space="preserve">This standard is beyond the scope of </w:t>
            </w:r>
            <w:r>
              <w:rPr>
                <w:rFonts w:ascii="Times New Roman" w:eastAsia="Times New Roman" w:hAnsi="Times New Roman" w:cs="Times New Roman"/>
                <w:i/>
                <w:color w:val="201F1E"/>
              </w:rPr>
              <w:t>Vista Higher Learning Anthology 2.</w:t>
            </w:r>
          </w:p>
          <w:p w14:paraId="18644CD2" w14:textId="77777777" w:rsidR="00BD02BC" w:rsidRDefault="00BD02BC">
            <w:pPr>
              <w:widowControl/>
              <w:ind w:left="0" w:hanging="2"/>
              <w:rPr>
                <w:rFonts w:ascii="Times New Roman" w:eastAsia="Times New Roman" w:hAnsi="Times New Roman" w:cs="Times New Roman"/>
                <w:color w:val="201F1E"/>
              </w:rPr>
            </w:pPr>
          </w:p>
          <w:p w14:paraId="5AE3C524" w14:textId="77777777" w:rsidR="00BD02BC" w:rsidRDefault="00BD02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BD02BC" w14:paraId="73CE4B7A" w14:textId="77777777">
        <w:tc>
          <w:tcPr>
            <w:tcW w:w="13182" w:type="dxa"/>
            <w:gridSpan w:val="3"/>
          </w:tcPr>
          <w:p w14:paraId="28C39F98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Vocabulary</w:t>
            </w:r>
          </w:p>
        </w:tc>
      </w:tr>
      <w:tr w:rsidR="00BD02BC" w14:paraId="49FCE520" w14:textId="77777777">
        <w:tc>
          <w:tcPr>
            <w:tcW w:w="1700" w:type="dxa"/>
          </w:tcPr>
          <w:p w14:paraId="4C328F8A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ELA.2.V.1</w:t>
            </w:r>
          </w:p>
        </w:tc>
        <w:tc>
          <w:tcPr>
            <w:tcW w:w="11482" w:type="dxa"/>
            <w:gridSpan w:val="2"/>
          </w:tcPr>
          <w:p w14:paraId="4AB983AA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Finding Meaning</w:t>
            </w:r>
          </w:p>
        </w:tc>
      </w:tr>
      <w:tr w:rsidR="00BD02BC" w14:paraId="39AE81FC" w14:textId="77777777">
        <w:tc>
          <w:tcPr>
            <w:tcW w:w="13182" w:type="dxa"/>
            <w:gridSpan w:val="3"/>
          </w:tcPr>
          <w:p w14:paraId="05EEEAB3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Academic Vocabulary</w:t>
            </w:r>
          </w:p>
        </w:tc>
      </w:tr>
      <w:tr w:rsidR="00BD02BC" w14:paraId="65CF196A" w14:textId="77777777">
        <w:tc>
          <w:tcPr>
            <w:tcW w:w="1700" w:type="dxa"/>
          </w:tcPr>
          <w:p w14:paraId="76BD79C9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ELA.2.V.1.1</w:t>
            </w:r>
          </w:p>
        </w:tc>
        <w:tc>
          <w:tcPr>
            <w:tcW w:w="5092" w:type="dxa"/>
          </w:tcPr>
          <w:p w14:paraId="5DF5FAAB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Recognize and appropriately use grade-level academic vocabulary in speaking and writing.</w:t>
            </w:r>
          </w:p>
          <w:p w14:paraId="409E6CA1" w14:textId="77777777" w:rsidR="00BD02BC" w:rsidRDefault="00BD02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18BA35A8" w14:textId="77777777" w:rsidR="00BD02BC" w:rsidRDefault="00A55A53">
            <w:pPr>
              <w:tabs>
                <w:tab w:val="left" w:pos="720"/>
                <w:tab w:val="left" w:pos="1440"/>
                <w:tab w:val="left" w:pos="2160"/>
                <w:tab w:val="center" w:pos="3087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2, 8, 14, 20, 26, 32, 38, 44, 51, 58, 67, 74, 82, 88, 96, 104, 112, 120, </w:t>
            </w:r>
            <w:r>
              <w:rPr>
                <w:rFonts w:ascii="Times New Roman" w:eastAsia="Times New Roman" w:hAnsi="Times New Roman" w:cs="Times New Roman"/>
              </w:rPr>
              <w:tab/>
              <w:t>128, 136, 150, 158, 166</w:t>
            </w:r>
          </w:p>
          <w:p w14:paraId="3AA9275A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15, 17, 19, 21, 23, 25, 27, 29, 31, 33, 35, 37, 39, 41, 43, 45, 47, 49, </w:t>
            </w:r>
            <w:r>
              <w:rPr>
                <w:rFonts w:ascii="Times New Roman" w:eastAsia="Times New Roman" w:hAnsi="Times New Roman" w:cs="Times New Roman"/>
              </w:rPr>
              <w:tab/>
              <w:t>51, 53, 57, 59, 61</w:t>
            </w:r>
          </w:p>
          <w:p w14:paraId="06577FD1" w14:textId="77777777" w:rsidR="00BD02BC" w:rsidRDefault="00BD02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BD02BC" w14:paraId="3725969D" w14:textId="77777777">
        <w:tc>
          <w:tcPr>
            <w:tcW w:w="13182" w:type="dxa"/>
            <w:gridSpan w:val="3"/>
          </w:tcPr>
          <w:p w14:paraId="550EE2F4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Morphology</w:t>
            </w:r>
          </w:p>
        </w:tc>
      </w:tr>
      <w:tr w:rsidR="00BD02BC" w14:paraId="593777E3" w14:textId="77777777">
        <w:tc>
          <w:tcPr>
            <w:tcW w:w="1700" w:type="dxa"/>
          </w:tcPr>
          <w:p w14:paraId="380FD50F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ELA.2.V.1.2</w:t>
            </w:r>
          </w:p>
        </w:tc>
        <w:tc>
          <w:tcPr>
            <w:tcW w:w="5092" w:type="dxa"/>
          </w:tcPr>
          <w:p w14:paraId="526D79FD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Identify and use base words and affi</w:t>
            </w:r>
            <w:r>
              <w:rPr>
                <w:rFonts w:ascii="Times New Roman" w:eastAsia="Times New Roman" w:hAnsi="Times New Roman" w:cs="Times New Roman"/>
              </w:rPr>
              <w:t>xes to determine the meaning of unfamiliar words in grade-level content.</w:t>
            </w:r>
          </w:p>
          <w:p w14:paraId="4CEDBB12" w14:textId="77777777" w:rsidR="00BD02BC" w:rsidRDefault="00BD02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572E8B69" w14:textId="77777777" w:rsidR="00BD02BC" w:rsidRDefault="00A55A53">
            <w:pPr>
              <w:tabs>
                <w:tab w:val="left" w:pos="720"/>
                <w:tab w:val="left" w:pos="1440"/>
                <w:tab w:val="left" w:pos="2160"/>
                <w:tab w:val="center" w:pos="3087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42, 127</w:t>
            </w:r>
          </w:p>
          <w:p w14:paraId="2FA72E3C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>28, 50</w:t>
            </w:r>
          </w:p>
          <w:p w14:paraId="3BA58DA3" w14:textId="77777777" w:rsidR="00BD02BC" w:rsidRDefault="00BD02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BD02BC" w14:paraId="386957C9" w14:textId="77777777">
        <w:tc>
          <w:tcPr>
            <w:tcW w:w="13182" w:type="dxa"/>
            <w:gridSpan w:val="3"/>
          </w:tcPr>
          <w:p w14:paraId="3FFF18DB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Context and Connotation</w:t>
            </w:r>
          </w:p>
        </w:tc>
      </w:tr>
      <w:tr w:rsidR="00BD02BC" w14:paraId="16C41BB2" w14:textId="77777777">
        <w:tc>
          <w:tcPr>
            <w:tcW w:w="1700" w:type="dxa"/>
          </w:tcPr>
          <w:p w14:paraId="3C5985C6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ELA.2.V.1.3</w:t>
            </w:r>
          </w:p>
        </w:tc>
        <w:tc>
          <w:tcPr>
            <w:tcW w:w="5092" w:type="dxa"/>
          </w:tcPr>
          <w:p w14:paraId="516DC8E8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Identify and use context clues, word relationships, background knowledge, reference materials, and/or background knowledge to determine the meaning of unknown words.</w:t>
            </w:r>
          </w:p>
          <w:p w14:paraId="7BC14D29" w14:textId="77777777" w:rsidR="00BD02BC" w:rsidRDefault="00BD02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41BA18C7" w14:textId="77777777" w:rsidR="00BD02BC" w:rsidRDefault="00A55A53">
            <w:pPr>
              <w:tabs>
                <w:tab w:val="left" w:pos="720"/>
                <w:tab w:val="left" w:pos="1440"/>
                <w:tab w:val="left" w:pos="2160"/>
                <w:tab w:val="center" w:pos="3087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35, 120–122, 125</w:t>
            </w:r>
          </w:p>
          <w:p w14:paraId="1B555FF0" w14:textId="77777777" w:rsidR="00BD02BC" w:rsidRDefault="00A55A5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>25, 49–50</w:t>
            </w:r>
          </w:p>
          <w:p w14:paraId="354E4544" w14:textId="77777777" w:rsidR="00BD02BC" w:rsidRDefault="00BD02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C6734E8" w14:textId="77777777" w:rsidR="00BD02BC" w:rsidRDefault="00BD02BC">
      <w:pPr>
        <w:ind w:left="0" w:hanging="2"/>
        <w:rPr>
          <w:rFonts w:ascii="Times New Roman" w:eastAsia="Times New Roman" w:hAnsi="Times New Roman" w:cs="Times New Roman"/>
        </w:rPr>
      </w:pPr>
    </w:p>
    <w:sectPr w:rsidR="00BD02BC">
      <w:headerReference w:type="default" r:id="rId8"/>
      <w:footerReference w:type="default" r:id="rId9"/>
      <w:pgSz w:w="15840" w:h="12240"/>
      <w:pgMar w:top="99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54971" w14:textId="77777777" w:rsidR="00A55A53" w:rsidRDefault="00A55A53">
      <w:pPr>
        <w:spacing w:line="240" w:lineRule="auto"/>
        <w:ind w:left="0" w:hanging="2"/>
      </w:pPr>
      <w:r>
        <w:separator/>
      </w:r>
    </w:p>
  </w:endnote>
  <w:endnote w:type="continuationSeparator" w:id="0">
    <w:p w14:paraId="1B5936BD" w14:textId="77777777" w:rsidR="00A55A53" w:rsidRDefault="00A55A5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default"/>
  </w:font>
  <w:font w:name="Palatin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5D516" w14:textId="77777777" w:rsidR="00BD02BC" w:rsidRDefault="00A55A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Cs w:val="20"/>
      </w:rPr>
      <w:instrText>PAGE</w:instrText>
    </w:r>
    <w:r w:rsidR="00F7595A">
      <w:rPr>
        <w:rFonts w:ascii="Times New Roman" w:eastAsia="Times New Roman" w:hAnsi="Times New Roman" w:cs="Times New Roman"/>
        <w:color w:val="000000"/>
        <w:szCs w:val="20"/>
      </w:rPr>
      <w:fldChar w:fldCharType="separate"/>
    </w:r>
    <w:r w:rsidR="00F7595A">
      <w:rPr>
        <w:rFonts w:ascii="Times New Roman" w:eastAsia="Times New Roman" w:hAnsi="Times New Roman" w:cs="Times New Roman"/>
        <w:noProof/>
        <w:color w:val="000000"/>
        <w:szCs w:val="20"/>
      </w:rPr>
      <w:t>2</w:t>
    </w:r>
    <w:r>
      <w:rPr>
        <w:rFonts w:ascii="Times New Roman" w:eastAsia="Times New Roman" w:hAnsi="Times New Roman" w:cs="Times New Roman"/>
        <w:color w:val="000000"/>
        <w:szCs w:val="20"/>
      </w:rPr>
      <w:fldChar w:fldCharType="end"/>
    </w:r>
    <w:r>
      <w:rPr>
        <w:color w:val="00000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1B403" w14:textId="77777777" w:rsidR="00A55A53" w:rsidRDefault="00A55A53">
      <w:pPr>
        <w:spacing w:line="240" w:lineRule="auto"/>
        <w:ind w:left="0" w:hanging="2"/>
      </w:pPr>
      <w:r>
        <w:separator/>
      </w:r>
    </w:p>
  </w:footnote>
  <w:footnote w:type="continuationSeparator" w:id="0">
    <w:p w14:paraId="086E6F6E" w14:textId="77777777" w:rsidR="00A55A53" w:rsidRDefault="00A55A5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5E6C9" w14:textId="77777777" w:rsidR="00BD02BC" w:rsidRDefault="00A55A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Cs w:val="20"/>
      </w:rPr>
    </w:pPr>
    <w:r>
      <w:rPr>
        <w:b/>
        <w:color w:val="000000"/>
        <w:szCs w:val="20"/>
      </w:rPr>
      <w:t>Vista Higher Learning</w:t>
    </w:r>
    <w:r>
      <w:rPr>
        <w:b/>
        <w:i/>
        <w:color w:val="000000"/>
        <w:szCs w:val="20"/>
      </w:rPr>
      <w:t xml:space="preserve"> Anthology, Grade 2 </w:t>
    </w:r>
    <w:r>
      <w:rPr>
        <w:b/>
        <w:color w:val="000000"/>
        <w:szCs w:val="20"/>
      </w:rPr>
      <w:t>© 2020</w:t>
    </w:r>
    <w:r>
      <w:rPr>
        <w:color w:val="000000"/>
        <w:szCs w:val="20"/>
      </w:rPr>
      <w:t xml:space="preserve"> correlated to</w:t>
    </w:r>
  </w:p>
  <w:p w14:paraId="70E377DF" w14:textId="77777777" w:rsidR="00BD02BC" w:rsidRDefault="00A55A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Cs w:val="20"/>
      </w:rPr>
    </w:pPr>
    <w:r>
      <w:rPr>
        <w:b/>
        <w:color w:val="000000"/>
        <w:szCs w:val="20"/>
      </w:rPr>
      <w:t>Florida’s B.E.S.T. Standards: English Language Arts, Grade 2</w:t>
    </w:r>
  </w:p>
  <w:p w14:paraId="617A9175" w14:textId="77777777" w:rsidR="00BD02BC" w:rsidRDefault="00BD02B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BC"/>
    <w:rsid w:val="00A55A53"/>
    <w:rsid w:val="00BD02BC"/>
    <w:rsid w:val="00F7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58EB8"/>
  <w15:docId w15:val="{83C6CBA1-B5E0-4F7B-9DA7-2D451D56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Cs/>
      <w:i/>
      <w:iCs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widowControl/>
      <w:autoSpaceDE/>
      <w:autoSpaceDN/>
      <w:adjustRightInd/>
      <w:outlineLvl w:val="4"/>
    </w:pPr>
    <w:rPr>
      <w:rFonts w:ascii="Times New Roman" w:hAnsi="Times New Roman"/>
      <w:b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ind w:left="792" w:hanging="792"/>
      <w:jc w:val="center"/>
      <w:outlineLvl w:val="5"/>
    </w:pPr>
    <w:rPr>
      <w:rFonts w:ascii="Courier" w:hAnsi="Courier" w:cs="Times New Roman"/>
      <w:b/>
      <w:bCs/>
      <w:sz w:val="21"/>
      <w:szCs w:val="21"/>
    </w:rPr>
  </w:style>
  <w:style w:type="paragraph" w:styleId="Heading7">
    <w:name w:val="heading 7"/>
    <w:basedOn w:val="Normal"/>
    <w:next w:val="Normal"/>
    <w:pPr>
      <w:keepNext/>
      <w:jc w:val="center"/>
      <w:outlineLvl w:val="6"/>
    </w:pPr>
    <w:rPr>
      <w:rFonts w:ascii="Times New Roman" w:hAnsi="Times New Roman"/>
      <w:b/>
      <w:bCs/>
    </w:rPr>
  </w:style>
  <w:style w:type="paragraph" w:styleId="Heading8">
    <w:name w:val="heading 8"/>
    <w:basedOn w:val="Normal"/>
    <w:next w:val="Normal"/>
    <w:pPr>
      <w:keepNext/>
      <w:ind w:right="73"/>
      <w:outlineLvl w:val="7"/>
    </w:pPr>
    <w:rPr>
      <w:rFonts w:ascii="Times New Roman" w:hAnsi="Times New Roman"/>
      <w:b/>
      <w:i/>
      <w:szCs w:val="20"/>
    </w:rPr>
  </w:style>
  <w:style w:type="paragraph" w:styleId="Heading9">
    <w:name w:val="heading 9"/>
    <w:basedOn w:val="Normal"/>
    <w:next w:val="Normal"/>
    <w:pPr>
      <w:keepNext/>
      <w:ind w:right="73"/>
      <w:outlineLvl w:val="8"/>
    </w:pPr>
    <w:rPr>
      <w:rFonts w:ascii="Times New Roman" w:hAnsi="Times New Roman"/>
      <w:bCs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BodyText">
    <w:name w:val="Body Text"/>
    <w:basedOn w:val="Normal"/>
    <w:rPr>
      <w:i/>
      <w:iCs/>
      <w:sz w:val="22"/>
      <w:szCs w:val="22"/>
    </w:rPr>
  </w:style>
  <w:style w:type="paragraph" w:styleId="BodyTextIndent">
    <w:name w:val="Body Text Indent"/>
    <w:basedOn w:val="Normal"/>
    <w:rPr>
      <w:sz w:val="22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odyTextIndent2">
    <w:name w:val="Body Text Indent 2"/>
    <w:basedOn w:val="Normal"/>
    <w:pPr>
      <w:ind w:left="792" w:hanging="792"/>
    </w:pPr>
    <w:rPr>
      <w:rFonts w:ascii="Palatino" w:hAnsi="Palatino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customStyle="1" w:styleId="numbers">
    <w:name w:val="numbers"/>
    <w:basedOn w:val="Normal"/>
    <w:pPr>
      <w:widowControl/>
      <w:tabs>
        <w:tab w:val="right" w:pos="720"/>
      </w:tabs>
      <w:autoSpaceDE/>
      <w:autoSpaceDN/>
      <w:adjustRightInd/>
      <w:ind w:left="540" w:right="100" w:hanging="540"/>
    </w:pPr>
    <w:rPr>
      <w:sz w:val="24"/>
    </w:rPr>
  </w:style>
  <w:style w:type="paragraph" w:customStyle="1" w:styleId="PO">
    <w:name w:val="PO"/>
    <w:basedOn w:val="Normal"/>
    <w:rPr>
      <w:rFonts w:ascii="Times New Roman" w:hAnsi="Times New Roman" w:cs="Times New Roman"/>
      <w:i/>
      <w:iCs/>
      <w:color w:val="000000"/>
      <w:szCs w:val="20"/>
    </w:rPr>
  </w:style>
  <w:style w:type="paragraph" w:styleId="BlockText">
    <w:name w:val="Block Text"/>
    <w:basedOn w:val="Normal"/>
    <w:pPr>
      <w:widowControl/>
      <w:tabs>
        <w:tab w:val="left" w:pos="175"/>
        <w:tab w:val="left" w:pos="720"/>
      </w:tabs>
      <w:autoSpaceDE/>
      <w:autoSpaceDN/>
      <w:adjustRightInd/>
      <w:ind w:left="14" w:right="14"/>
    </w:pPr>
    <w:rPr>
      <w:rFonts w:ascii="Arial" w:hAnsi="Arial" w:cs="Arial"/>
      <w:szCs w:val="20"/>
    </w:rPr>
  </w:style>
  <w:style w:type="paragraph" w:styleId="FootnoteText">
    <w:name w:val="footnote text"/>
    <w:basedOn w:val="Normal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paragraph" w:styleId="BodyText2">
    <w:name w:val="Body Text 2"/>
    <w:basedOn w:val="Normal"/>
    <w:rPr>
      <w:b/>
      <w:bCs/>
    </w:rPr>
  </w:style>
  <w:style w:type="character" w:customStyle="1" w:styleId="bold1">
    <w:name w:val="bold1"/>
    <w:rPr>
      <w:rFonts w:ascii="Geneva" w:hAnsi="Geneva" w:hint="default"/>
      <w:b/>
      <w:bCs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Caption">
    <w:name w:val="caption"/>
    <w:basedOn w:val="Normal"/>
    <w:next w:val="Normal"/>
    <w:pPr>
      <w:widowControl/>
    </w:pPr>
    <w:rPr>
      <w:rFonts w:ascii="Times New Roman" w:hAnsi="Times New Roman" w:cs="Times New Roman"/>
      <w:b/>
      <w:bCs/>
      <w:szCs w:val="17"/>
    </w:rPr>
  </w:style>
  <w:style w:type="character" w:customStyle="1" w:styleId="HeaderChar">
    <w:name w:val="Header Char"/>
    <w:rPr>
      <w:rFonts w:ascii="Times" w:hAnsi="Times" w:cs="Times"/>
      <w:w w:val="100"/>
      <w:position w:val="-1"/>
      <w:szCs w:val="24"/>
      <w:effect w:val="none"/>
      <w:vertAlign w:val="baseline"/>
      <w:cs w:val="0"/>
      <w:em w:val="none"/>
    </w:rPr>
  </w:style>
  <w:style w:type="paragraph" w:styleId="PlainText">
    <w:name w:val="Plain Text"/>
    <w:basedOn w:val="Normal"/>
    <w:pPr>
      <w:widowControl/>
      <w:autoSpaceDE/>
      <w:autoSpaceDN/>
      <w:adjustRightInd/>
    </w:pPr>
    <w:rPr>
      <w:rFonts w:ascii="Courier New" w:hAnsi="Courier New" w:cs="Courier New"/>
      <w:szCs w:val="20"/>
    </w:rPr>
  </w:style>
  <w:style w:type="character" w:customStyle="1" w:styleId="PlainTextChar">
    <w:name w:val="Plain Text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TitleChar">
    <w:name w:val="Title Char"/>
    <w:rPr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lausei">
    <w:name w:val="clausei"/>
    <w:basedOn w:val="Normal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2160"/>
    </w:pPr>
    <w:rPr>
      <w:rFonts w:ascii="Times New Roman" w:hAnsi="Times New Roman" w:cs="Times New Roman"/>
      <w:color w:val="000080"/>
      <w:sz w:val="24"/>
    </w:rPr>
  </w:style>
  <w:style w:type="paragraph" w:customStyle="1" w:styleId="subparagrapha">
    <w:name w:val="subparagrapha"/>
    <w:basedOn w:val="Normal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1440"/>
    </w:pPr>
    <w:rPr>
      <w:rFonts w:ascii="Times New Roman" w:hAnsi="Times New Roman" w:cs="Times New Roman"/>
      <w:color w:val="000080"/>
      <w:sz w:val="24"/>
    </w:rPr>
  </w:style>
  <w:style w:type="character" w:customStyle="1" w:styleId="apple-style-span">
    <w:name w:val="apple-style-span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Todds">
    <w:name w:val="Todd's"/>
    <w:basedOn w:val="Normal"/>
    <w:pPr>
      <w:widowControl/>
      <w:autoSpaceDE/>
      <w:autoSpaceDN/>
      <w:adjustRightInd/>
      <w:ind w:left="374" w:hanging="374"/>
    </w:pPr>
    <w:rPr>
      <w:rFonts w:ascii="Times New Roman" w:hAnsi="Times New Roman" w:cs="Times New Roman"/>
      <w:sz w:val="24"/>
      <w:szCs w:val="20"/>
    </w:rPr>
  </w:style>
  <w:style w:type="paragraph" w:customStyle="1" w:styleId="Todds2">
    <w:name w:val="Todd's 2"/>
    <w:basedOn w:val="Todds"/>
    <w:pPr>
      <w:ind w:left="418" w:hanging="418"/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E7C0bSBwlyRi7jH8WLVmLpj1Pg==">AMUW2mVQ2MKVLv9MfIJ8VjCWrA1Xbos1P+fkQCOIGP54hvtro7640YKtYQq1y9Lb9JejDufzKMpkDRKx6TTIyAUxxdvS0hKPecoZF3kNHXjw7qB9gp2vq98=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5555</Characters>
  <Application>Microsoft Office Word</Application>
  <DocSecurity>0</DocSecurity>
  <Lines>46</Lines>
  <Paragraphs>13</Paragraphs>
  <ScaleCrop>false</ScaleCrop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Carla</cp:lastModifiedBy>
  <cp:revision>2</cp:revision>
  <dcterms:created xsi:type="dcterms:W3CDTF">2010-07-27T15:55:00Z</dcterms:created>
  <dcterms:modified xsi:type="dcterms:W3CDTF">2020-09-18T18:11:00Z</dcterms:modified>
</cp:coreProperties>
</file>